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78B" w:rsidRDefault="007F078B" w:rsidP="002A7FFE">
      <w:pPr>
        <w:rPr>
          <w:rStyle w:val="Enfasigrassetto"/>
          <w:bCs/>
        </w:rPr>
      </w:pPr>
      <w:r>
        <w:rPr>
          <w:rStyle w:val="Enfasigrassetto"/>
          <w:bCs/>
        </w:rPr>
        <w:t xml:space="preserve">   </w:t>
      </w:r>
    </w:p>
    <w:p w:rsidR="007F078B" w:rsidRDefault="007F078B" w:rsidP="002A7FFE">
      <w:pPr>
        <w:rPr>
          <w:rStyle w:val="Enfasigrassetto"/>
          <w:bCs/>
        </w:rPr>
      </w:pPr>
    </w:p>
    <w:p w:rsidR="007F078B" w:rsidRDefault="007F078B" w:rsidP="00E03B50">
      <w:pPr>
        <w:pStyle w:val="NormaleWeb"/>
        <w:rPr>
          <w:rStyle w:val="Enfasigrassetto"/>
          <w:rFonts w:ascii="Calibri" w:hAnsi="Calibri"/>
          <w:b w:val="0"/>
          <w:bCs/>
        </w:rPr>
      </w:pPr>
      <w:proofErr w:type="spellStart"/>
      <w:r>
        <w:rPr>
          <w:rStyle w:val="Enfasigrassetto"/>
          <w:rFonts w:ascii="Calibri" w:hAnsi="Calibri"/>
          <w:b w:val="0"/>
          <w:bCs/>
        </w:rPr>
        <w:t>Prot</w:t>
      </w:r>
      <w:proofErr w:type="spellEnd"/>
      <w:r>
        <w:rPr>
          <w:rStyle w:val="Enfasigrassetto"/>
          <w:rFonts w:ascii="Calibri" w:hAnsi="Calibri"/>
          <w:b w:val="0"/>
          <w:bCs/>
        </w:rPr>
        <w:t xml:space="preserve">. </w:t>
      </w:r>
      <w:r w:rsidR="00AF000A">
        <w:rPr>
          <w:rStyle w:val="Enfasigrassetto"/>
          <w:rFonts w:ascii="Calibri" w:hAnsi="Calibri"/>
          <w:b w:val="0"/>
          <w:bCs/>
        </w:rPr>
        <w:t>2146</w:t>
      </w:r>
    </w:p>
    <w:p w:rsidR="00AF000A" w:rsidRDefault="00AF000A" w:rsidP="00E03B50">
      <w:pPr>
        <w:pStyle w:val="NormaleWeb"/>
        <w:rPr>
          <w:rStyle w:val="Enfasigrassetto"/>
          <w:rFonts w:ascii="Calibri" w:hAnsi="Calibri"/>
          <w:b w:val="0"/>
          <w:bCs/>
        </w:rPr>
      </w:pPr>
      <w:r>
        <w:rPr>
          <w:rStyle w:val="Enfasigrassetto"/>
          <w:rFonts w:ascii="Calibri" w:hAnsi="Calibri"/>
          <w:b w:val="0"/>
          <w:bCs/>
        </w:rPr>
        <w:t>DEL 10/07/2017</w:t>
      </w:r>
    </w:p>
    <w:p w:rsidR="007F078B" w:rsidRDefault="007F078B" w:rsidP="00E03B50">
      <w:pPr>
        <w:pStyle w:val="NormaleWeb"/>
        <w:rPr>
          <w:rStyle w:val="Enfasigrassetto"/>
          <w:rFonts w:ascii="Calibri" w:hAnsi="Calibri"/>
          <w:b w:val="0"/>
          <w:bCs/>
        </w:rPr>
      </w:pPr>
    </w:p>
    <w:p w:rsidR="003242F5" w:rsidRDefault="003242F5" w:rsidP="003242F5">
      <w:pPr>
        <w:pStyle w:val="NormaleWeb"/>
        <w:jc w:val="center"/>
        <w:rPr>
          <w:rFonts w:ascii="Calibri" w:hAnsi="Calibri"/>
        </w:rPr>
      </w:pPr>
      <w:r w:rsidRPr="0072305D">
        <w:rPr>
          <w:rFonts w:ascii="Calibri" w:hAnsi="Calibri"/>
        </w:rPr>
        <w:t xml:space="preserve">AVVISO </w:t>
      </w:r>
      <w:r>
        <w:rPr>
          <w:rFonts w:ascii="Calibri" w:hAnsi="Calibri"/>
        </w:rPr>
        <w:t>PUBBLICO</w:t>
      </w:r>
    </w:p>
    <w:p w:rsidR="003242F5" w:rsidRDefault="007F078B" w:rsidP="003242F5">
      <w:pPr>
        <w:pStyle w:val="NormaleWeb"/>
        <w:jc w:val="center"/>
        <w:rPr>
          <w:rFonts w:ascii="Calibri" w:hAnsi="Calibri"/>
        </w:rPr>
      </w:pPr>
      <w:r w:rsidRPr="00E03B50">
        <w:br/>
      </w:r>
      <w:r w:rsidR="00144AA1">
        <w:rPr>
          <w:rFonts w:ascii="Calibri" w:hAnsi="Calibri"/>
        </w:rPr>
        <w:t xml:space="preserve"> </w:t>
      </w:r>
      <w:r w:rsidR="003242F5">
        <w:rPr>
          <w:rFonts w:ascii="Calibri" w:hAnsi="Calibri"/>
        </w:rPr>
        <w:t xml:space="preserve"> disponibilità </w:t>
      </w:r>
      <w:r w:rsidRPr="0072305D">
        <w:rPr>
          <w:rFonts w:ascii="Calibri" w:hAnsi="Calibri"/>
        </w:rPr>
        <w:t xml:space="preserve"> posti  docenti  scuola primaria  </w:t>
      </w:r>
    </w:p>
    <w:p w:rsidR="007F078B" w:rsidRPr="0072305D" w:rsidRDefault="007F078B" w:rsidP="003242F5">
      <w:pPr>
        <w:pStyle w:val="NormaleWeb"/>
        <w:jc w:val="center"/>
        <w:rPr>
          <w:rFonts w:ascii="Calibri" w:hAnsi="Calibri"/>
        </w:rPr>
      </w:pPr>
      <w:r w:rsidRPr="0072305D">
        <w:rPr>
          <w:rFonts w:ascii="Calibri" w:hAnsi="Calibri"/>
        </w:rPr>
        <w:t>DA COPRIRE CON CHIAMATA PER COMPETENZE EX COMMI 79-82 LEGGE 107/2015.</w:t>
      </w:r>
    </w:p>
    <w:p w:rsidR="007F078B" w:rsidRDefault="007F078B" w:rsidP="008E4061">
      <w:pPr>
        <w:spacing w:before="100" w:beforeAutospacing="1" w:after="100" w:afterAutospacing="1"/>
        <w:jc w:val="center"/>
        <w:rPr>
          <w:rFonts w:ascii="Calibri" w:hAnsi="Calibri"/>
          <w:color w:val="auto"/>
          <w:kern w:val="0"/>
          <w:sz w:val="24"/>
          <w:szCs w:val="24"/>
        </w:rPr>
      </w:pPr>
      <w:r w:rsidRPr="0072305D">
        <w:rPr>
          <w:rFonts w:ascii="Calibri" w:hAnsi="Calibri"/>
          <w:color w:val="auto"/>
          <w:kern w:val="0"/>
          <w:sz w:val="24"/>
          <w:szCs w:val="24"/>
        </w:rPr>
        <w:t>IL DIRIGENTE SCOLASTICO</w:t>
      </w:r>
    </w:p>
    <w:p w:rsidR="00144AA1" w:rsidRDefault="007F078B" w:rsidP="00144AA1">
      <w:pPr>
        <w:rPr>
          <w:rFonts w:asciiTheme="minorHAnsi" w:hAnsiTheme="minorHAnsi"/>
          <w:color w:val="auto"/>
          <w:kern w:val="0"/>
        </w:rPr>
      </w:pPr>
      <w:r w:rsidRPr="004F43D5">
        <w:rPr>
          <w:rFonts w:asciiTheme="minorHAnsi" w:hAnsiTheme="minorHAnsi"/>
          <w:color w:val="auto"/>
          <w:kern w:val="0"/>
        </w:rPr>
        <w:t xml:space="preserve">VISTA </w:t>
      </w:r>
      <w:r w:rsidR="00144AA1">
        <w:rPr>
          <w:rFonts w:asciiTheme="minorHAnsi" w:hAnsiTheme="minorHAnsi"/>
          <w:color w:val="auto"/>
          <w:kern w:val="0"/>
        </w:rPr>
        <w:t xml:space="preserve"> l’avviso pubblico </w:t>
      </w:r>
      <w:proofErr w:type="spellStart"/>
      <w:r w:rsidR="00144AA1">
        <w:rPr>
          <w:rFonts w:asciiTheme="minorHAnsi" w:hAnsiTheme="minorHAnsi"/>
          <w:color w:val="auto"/>
          <w:kern w:val="0"/>
        </w:rPr>
        <w:t>prot</w:t>
      </w:r>
      <w:proofErr w:type="spellEnd"/>
      <w:r w:rsidR="00144AA1">
        <w:rPr>
          <w:rFonts w:asciiTheme="minorHAnsi" w:hAnsiTheme="minorHAnsi"/>
          <w:color w:val="auto"/>
          <w:kern w:val="0"/>
        </w:rPr>
        <w:t>. 167/B3 del 19.05.2017</w:t>
      </w:r>
    </w:p>
    <w:p w:rsidR="007F078B" w:rsidRDefault="007F078B" w:rsidP="00144AA1">
      <w:pPr>
        <w:jc w:val="center"/>
        <w:rPr>
          <w:rFonts w:ascii="Calibri" w:hAnsi="Calibri"/>
          <w:color w:val="auto"/>
          <w:kern w:val="0"/>
          <w:sz w:val="24"/>
          <w:szCs w:val="24"/>
        </w:rPr>
      </w:pPr>
      <w:r w:rsidRPr="0072305D">
        <w:rPr>
          <w:rFonts w:ascii="Calibri" w:hAnsi="Calibri"/>
          <w:color w:val="auto"/>
          <w:kern w:val="0"/>
          <w:sz w:val="24"/>
          <w:szCs w:val="24"/>
        </w:rPr>
        <w:t>COMUNICA</w:t>
      </w:r>
    </w:p>
    <w:p w:rsidR="00144AA1" w:rsidRDefault="007F078B" w:rsidP="00271971">
      <w:pPr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271971">
        <w:rPr>
          <w:rFonts w:asciiTheme="minorHAnsi" w:hAnsiTheme="minorHAnsi"/>
          <w:color w:val="auto"/>
          <w:kern w:val="0"/>
          <w:sz w:val="24"/>
          <w:szCs w:val="24"/>
        </w:rPr>
        <w:t>che</w:t>
      </w:r>
      <w:r w:rsidR="00144AA1">
        <w:rPr>
          <w:rFonts w:asciiTheme="minorHAnsi" w:hAnsiTheme="minorHAnsi"/>
          <w:color w:val="auto"/>
          <w:kern w:val="0"/>
          <w:sz w:val="24"/>
          <w:szCs w:val="24"/>
        </w:rPr>
        <w:t xml:space="preserve"> i posti disponibili </w:t>
      </w:r>
      <w:r w:rsidR="004F43D5" w:rsidRPr="00271971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  <w:r w:rsidRPr="00271971">
        <w:rPr>
          <w:rFonts w:asciiTheme="minorHAnsi" w:hAnsiTheme="minorHAnsi"/>
          <w:color w:val="auto"/>
          <w:kern w:val="0"/>
          <w:sz w:val="24"/>
          <w:szCs w:val="24"/>
        </w:rPr>
        <w:t xml:space="preserve"> presso l’IC </w:t>
      </w:r>
      <w:proofErr w:type="spellStart"/>
      <w:r w:rsidRPr="00271971">
        <w:rPr>
          <w:rFonts w:asciiTheme="minorHAnsi" w:hAnsiTheme="minorHAnsi"/>
          <w:color w:val="auto"/>
          <w:kern w:val="0"/>
          <w:sz w:val="24"/>
          <w:szCs w:val="24"/>
        </w:rPr>
        <w:t>Marotta</w:t>
      </w:r>
      <w:proofErr w:type="spellEnd"/>
      <w:r w:rsidR="00144AA1">
        <w:rPr>
          <w:rFonts w:asciiTheme="minorHAnsi" w:hAnsiTheme="minorHAnsi"/>
          <w:color w:val="auto"/>
          <w:kern w:val="0"/>
          <w:sz w:val="24"/>
          <w:szCs w:val="24"/>
        </w:rPr>
        <w:t xml:space="preserve">  per la </w:t>
      </w:r>
      <w:r w:rsidRPr="00271971">
        <w:rPr>
          <w:rFonts w:asciiTheme="minorHAnsi" w:hAnsiTheme="minorHAnsi"/>
          <w:color w:val="auto"/>
          <w:kern w:val="0"/>
          <w:sz w:val="24"/>
          <w:szCs w:val="24"/>
        </w:rPr>
        <w:t>scuola primaria</w:t>
      </w:r>
      <w:r w:rsidR="00144AA1">
        <w:rPr>
          <w:rFonts w:asciiTheme="minorHAnsi" w:hAnsiTheme="minorHAnsi"/>
          <w:color w:val="auto"/>
          <w:kern w:val="0"/>
          <w:sz w:val="24"/>
          <w:szCs w:val="24"/>
        </w:rPr>
        <w:t xml:space="preserve"> sono i seguenti :</w:t>
      </w:r>
    </w:p>
    <w:p w:rsidR="00144AA1" w:rsidRDefault="00144AA1" w:rsidP="00271971">
      <w:pPr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7F078B" w:rsidRDefault="00144AA1" w:rsidP="00271971">
      <w:pPr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POSTO COMUNE: 3 cattedre;</w:t>
      </w:r>
    </w:p>
    <w:p w:rsidR="00144AA1" w:rsidRPr="00271971" w:rsidRDefault="00144AA1" w:rsidP="00271971">
      <w:pPr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POSTO </w:t>
      </w:r>
      <w:proofErr w:type="spellStart"/>
      <w:r>
        <w:rPr>
          <w:rFonts w:asciiTheme="minorHAnsi" w:hAnsiTheme="minorHAnsi"/>
          <w:color w:val="auto"/>
          <w:kern w:val="0"/>
          <w:sz w:val="24"/>
          <w:szCs w:val="24"/>
        </w:rPr>
        <w:t>DI</w:t>
      </w:r>
      <w:proofErr w:type="spellEnd"/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SOSTEGNO: 5 cattedre</w:t>
      </w:r>
    </w:p>
    <w:p w:rsidR="00144AA1" w:rsidRDefault="00144AA1" w:rsidP="00144AA1">
      <w:pPr>
        <w:spacing w:before="100" w:beforeAutospacing="1" w:after="100" w:afterAutospacing="1"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</w:p>
    <w:p w:rsidR="00144AA1" w:rsidRDefault="00A2322D" w:rsidP="00144AA1">
      <w:pPr>
        <w:spacing w:before="100" w:beforeAutospacing="1" w:after="100" w:afterAutospacing="1"/>
        <w:jc w:val="both"/>
        <w:rPr>
          <w:rFonts w:asciiTheme="minorHAnsi" w:hAnsiTheme="minorHAnsi"/>
          <w:color w:val="auto"/>
          <w:kern w:val="0"/>
          <w:sz w:val="24"/>
          <w:szCs w:val="24"/>
        </w:rPr>
      </w:pPr>
      <w:r w:rsidRPr="00271971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7F078B" w:rsidRPr="00E87D69" w:rsidRDefault="007F078B" w:rsidP="00144AA1">
      <w:pPr>
        <w:spacing w:before="100" w:beforeAutospacing="1" w:after="100" w:afterAutospacing="1"/>
        <w:jc w:val="right"/>
        <w:rPr>
          <w:rStyle w:val="Enfasigrassetto"/>
          <w:b w:val="0"/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t xml:space="preserve">  </w:t>
      </w:r>
      <w:r>
        <w:rPr>
          <w:rStyle w:val="Enfasigrassetto"/>
          <w:rFonts w:ascii="Calibri" w:hAnsi="Calibri"/>
          <w:b w:val="0"/>
          <w:bCs/>
          <w:sz w:val="28"/>
          <w:szCs w:val="28"/>
        </w:rPr>
        <w:t xml:space="preserve"> IL DIRIGENTE SCOLASTICO</w:t>
      </w:r>
    </w:p>
    <w:p w:rsidR="007F078B" w:rsidRDefault="007F078B" w:rsidP="00E87D69">
      <w:pPr>
        <w:spacing w:after="200" w:line="276" w:lineRule="auto"/>
        <w:jc w:val="right"/>
        <w:rPr>
          <w:rStyle w:val="Enfasigrassetto"/>
          <w:rFonts w:ascii="Blackadder ITC" w:hAnsi="Blackadder ITC"/>
          <w:b w:val="0"/>
          <w:bCs/>
          <w:sz w:val="32"/>
          <w:szCs w:val="32"/>
        </w:rPr>
      </w:pPr>
      <w:r w:rsidRPr="00422509">
        <w:rPr>
          <w:rStyle w:val="Enfasigrassetto"/>
          <w:rFonts w:ascii="Blackadder ITC" w:hAnsi="Blackadder ITC"/>
          <w:b w:val="0"/>
          <w:bCs/>
          <w:sz w:val="32"/>
          <w:szCs w:val="32"/>
        </w:rPr>
        <w:t>Prof.ssa Clementina Esposito</w:t>
      </w:r>
    </w:p>
    <w:p w:rsidR="007F078B" w:rsidRPr="00422509" w:rsidRDefault="007F078B" w:rsidP="00E87D69">
      <w:pPr>
        <w:spacing w:after="200" w:line="276" w:lineRule="auto"/>
        <w:jc w:val="right"/>
        <w:rPr>
          <w:rStyle w:val="Enfasigrassetto"/>
          <w:rFonts w:ascii="Blackadder ITC" w:hAnsi="Blackadder ITC"/>
          <w:b w:val="0"/>
          <w:bCs/>
          <w:sz w:val="32"/>
          <w:szCs w:val="32"/>
        </w:rPr>
      </w:pPr>
      <w:r>
        <w:t xml:space="preserve">Firma autografa omessa ai </w:t>
      </w:r>
      <w:proofErr w:type="spellStart"/>
      <w:r>
        <w:t>sensidell</w:t>
      </w:r>
      <w:proofErr w:type="spellEnd"/>
      <w:r>
        <w:t xml:space="preserve">’art. 3 del D. </w:t>
      </w:r>
      <w:proofErr w:type="spellStart"/>
      <w:r>
        <w:t>Lgs</w:t>
      </w:r>
      <w:proofErr w:type="spellEnd"/>
      <w:r>
        <w:t>. n. 39/1993</w:t>
      </w:r>
    </w:p>
    <w:p w:rsidR="007F078B" w:rsidRDefault="007F078B" w:rsidP="00817E7A">
      <w:pPr>
        <w:spacing w:after="200" w:line="276" w:lineRule="auto"/>
        <w:rPr>
          <w:rFonts w:ascii="Calibri" w:hAnsi="Calibri"/>
          <w:color w:val="auto"/>
          <w:kern w:val="0"/>
          <w:sz w:val="22"/>
          <w:szCs w:val="22"/>
          <w:lang w:eastAsia="en-US"/>
        </w:rPr>
      </w:pPr>
    </w:p>
    <w:sectPr w:rsidR="007F078B" w:rsidSect="00DE23E7">
      <w:headerReference w:type="default" r:id="rId7"/>
      <w:headerReference w:type="first" r:id="rId8"/>
      <w:footerReference w:type="first" r:id="rId9"/>
      <w:pgSz w:w="11906" w:h="16838"/>
      <w:pgMar w:top="851" w:right="1134" w:bottom="851" w:left="1134" w:header="680" w:footer="2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40" w:rsidRDefault="00320440" w:rsidP="00A91616">
      <w:r>
        <w:separator/>
      </w:r>
    </w:p>
  </w:endnote>
  <w:endnote w:type="continuationSeparator" w:id="0">
    <w:p w:rsidR="00320440" w:rsidRDefault="00320440" w:rsidP="00A91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40" w:rsidRDefault="00320440" w:rsidP="008E380F">
    <w:pPr>
      <w:pStyle w:val="Titolo3"/>
      <w:ind w:left="0"/>
      <w:jc w:val="center"/>
      <w:rPr>
        <w:rFonts w:ascii="Bodoni MT Condensed" w:hAnsi="Bodoni MT Condensed"/>
        <w:b w:val="0"/>
        <w:bCs/>
        <w:i/>
        <w:szCs w:val="24"/>
      </w:rPr>
    </w:pPr>
    <w:r>
      <w:rPr>
        <w:rFonts w:ascii="Bodoni MT Condensed" w:hAnsi="Bodoni MT Condensed"/>
        <w:i/>
        <w:szCs w:val="24"/>
      </w:rPr>
      <w:t xml:space="preserve">Via Adriano, 10 -  80126  NAPOLI – </w:t>
    </w:r>
    <w:r>
      <w:rPr>
        <w:rFonts w:ascii="Bodoni MT Condensed" w:hAnsi="Bodoni MT Condensed"/>
        <w:b w:val="0"/>
        <w:i/>
        <w:szCs w:val="24"/>
      </w:rPr>
      <w:t xml:space="preserve">Tel/fax  081 7673628 – </w:t>
    </w:r>
    <w:proofErr w:type="spellStart"/>
    <w:r>
      <w:rPr>
        <w:b w:val="0"/>
        <w:i/>
        <w:szCs w:val="24"/>
      </w:rPr>
      <w:t>c.f.</w:t>
    </w:r>
    <w:proofErr w:type="spellEnd"/>
    <w:r>
      <w:rPr>
        <w:b w:val="0"/>
        <w:i/>
        <w:szCs w:val="24"/>
      </w:rPr>
      <w:t xml:space="preserve"> 80024060636</w:t>
    </w:r>
  </w:p>
  <w:p w:rsidR="00320440" w:rsidRPr="00BD38AF" w:rsidRDefault="00320440" w:rsidP="008E380F">
    <w:pPr>
      <w:pStyle w:val="Titolo3"/>
      <w:ind w:left="0"/>
      <w:jc w:val="center"/>
      <w:rPr>
        <w:b w:val="0"/>
        <w:i/>
        <w:szCs w:val="24"/>
        <w:lang w:val="fr-FR"/>
      </w:rPr>
    </w:pPr>
    <w:r w:rsidRPr="00BD38AF">
      <w:rPr>
        <w:rFonts w:ascii="Bodoni MT Condensed" w:hAnsi="Bodoni MT Condensed"/>
        <w:b w:val="0"/>
        <w:i/>
        <w:szCs w:val="24"/>
        <w:lang w:val="fr-FR"/>
      </w:rPr>
      <w:t xml:space="preserve">mail </w:t>
    </w:r>
    <w:hyperlink r:id="rId1" w:history="1">
      <w:r w:rsidRPr="00BD38AF">
        <w:rPr>
          <w:rStyle w:val="Collegamentoipertestuale"/>
          <w:b w:val="0"/>
          <w:i/>
          <w:szCs w:val="24"/>
          <w:lang w:val="fr-FR"/>
        </w:rPr>
        <w:t>naic83000r@istruzione.it</w:t>
      </w:r>
    </w:hyperlink>
    <w:r w:rsidRPr="00BD38AF">
      <w:rPr>
        <w:b w:val="0"/>
        <w:i/>
        <w:szCs w:val="24"/>
        <w:lang w:val="fr-FR"/>
      </w:rPr>
      <w:t xml:space="preserve"> – pec </w:t>
    </w:r>
    <w:hyperlink r:id="rId2" w:history="1">
      <w:r w:rsidRPr="00BD38AF">
        <w:rPr>
          <w:rStyle w:val="Collegamentoipertestuale"/>
          <w:b w:val="0"/>
          <w:i/>
          <w:szCs w:val="24"/>
          <w:lang w:val="fr-FR"/>
        </w:rPr>
        <w:t>naic83000r@pec.istruzione.it</w:t>
      </w:r>
    </w:hyperlink>
  </w:p>
  <w:p w:rsidR="00320440" w:rsidRPr="00BD38AF" w:rsidRDefault="00320440" w:rsidP="008E380F">
    <w:pPr>
      <w:pStyle w:val="Pidipagina"/>
      <w:tabs>
        <w:tab w:val="clear" w:pos="4819"/>
        <w:tab w:val="clear" w:pos="9638"/>
      </w:tabs>
      <w:jc w:val="center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40" w:rsidRDefault="00320440" w:rsidP="00A91616">
      <w:r>
        <w:separator/>
      </w:r>
    </w:p>
  </w:footnote>
  <w:footnote w:type="continuationSeparator" w:id="0">
    <w:p w:rsidR="00320440" w:rsidRDefault="00320440" w:rsidP="00A91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40" w:rsidRPr="00547C71" w:rsidRDefault="00320440" w:rsidP="00C05DDE">
    <w:pPr>
      <w:pStyle w:val="Intestazione"/>
      <w:tabs>
        <w:tab w:val="clear" w:pos="4819"/>
        <w:tab w:val="clear" w:pos="9638"/>
      </w:tabs>
    </w:pPr>
    <w:r>
      <w:rPr>
        <w:noProof/>
      </w:rPr>
      <w:drawing>
        <wp:inline distT="0" distB="0" distL="0" distR="0">
          <wp:extent cx="1325880" cy="640080"/>
          <wp:effectExtent l="19050" t="0" r="7620" b="0"/>
          <wp:docPr id="1" name="Immagine 2" descr="logo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nu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950" t="15826" r="7547" b="11581"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40" w:rsidRDefault="00320440" w:rsidP="00480A37">
    <w:pPr>
      <w:pStyle w:val="Intestazione"/>
      <w:tabs>
        <w:tab w:val="clear" w:pos="4819"/>
        <w:tab w:val="clear" w:pos="9638"/>
      </w:tabs>
      <w:jc w:val="center"/>
    </w:pPr>
    <w:r>
      <w:rPr>
        <w:noProof/>
      </w:rPr>
      <w:drawing>
        <wp:inline distT="0" distB="0" distL="0" distR="0">
          <wp:extent cx="6096000" cy="998220"/>
          <wp:effectExtent l="19050" t="0" r="0" b="0"/>
          <wp:docPr id="2" name="Immagin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998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CE7"/>
    <w:multiLevelType w:val="hybridMultilevel"/>
    <w:tmpl w:val="59F69978"/>
    <w:lvl w:ilvl="0" w:tplc="0410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">
    <w:nsid w:val="0E725513"/>
    <w:multiLevelType w:val="hybridMultilevel"/>
    <w:tmpl w:val="7F7E862E"/>
    <w:lvl w:ilvl="0" w:tplc="26C8489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D1F01"/>
    <w:multiLevelType w:val="hybridMultilevel"/>
    <w:tmpl w:val="7C74DBC2"/>
    <w:lvl w:ilvl="0" w:tplc="A31848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345E22"/>
    <w:multiLevelType w:val="hybridMultilevel"/>
    <w:tmpl w:val="1A36E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30B2A"/>
    <w:multiLevelType w:val="hybridMultilevel"/>
    <w:tmpl w:val="DEFCFC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B39B1"/>
    <w:multiLevelType w:val="hybridMultilevel"/>
    <w:tmpl w:val="6AF83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94370"/>
    <w:multiLevelType w:val="hybridMultilevel"/>
    <w:tmpl w:val="A7C60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AB7B66"/>
    <w:multiLevelType w:val="hybridMultilevel"/>
    <w:tmpl w:val="76E46C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6C14F98"/>
    <w:multiLevelType w:val="hybridMultilevel"/>
    <w:tmpl w:val="763437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12AE4"/>
    <w:multiLevelType w:val="hybridMultilevel"/>
    <w:tmpl w:val="4AB0AE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74082"/>
    <w:multiLevelType w:val="hybridMultilevel"/>
    <w:tmpl w:val="0BBA2726"/>
    <w:lvl w:ilvl="0" w:tplc="AA32D0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D16315"/>
    <w:multiLevelType w:val="hybridMultilevel"/>
    <w:tmpl w:val="98EE89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3E84187"/>
    <w:multiLevelType w:val="hybridMultilevel"/>
    <w:tmpl w:val="48904BE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A473A"/>
    <w:multiLevelType w:val="hybridMultilevel"/>
    <w:tmpl w:val="8F0686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4B0D53"/>
    <w:multiLevelType w:val="hybridMultilevel"/>
    <w:tmpl w:val="D1646F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6E2AB8"/>
    <w:multiLevelType w:val="hybridMultilevel"/>
    <w:tmpl w:val="24AE8CD6"/>
    <w:lvl w:ilvl="0" w:tplc="1C32F4F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F4197"/>
    <w:multiLevelType w:val="hybridMultilevel"/>
    <w:tmpl w:val="DF70566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23E7281"/>
    <w:multiLevelType w:val="hybridMultilevel"/>
    <w:tmpl w:val="3C2A9F8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930DC0"/>
    <w:multiLevelType w:val="hybridMultilevel"/>
    <w:tmpl w:val="60843E6A"/>
    <w:lvl w:ilvl="0" w:tplc="76FE63B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6"/>
  </w:num>
  <w:num w:numId="6">
    <w:abstractNumId w:val="10"/>
  </w:num>
  <w:num w:numId="7">
    <w:abstractNumId w:val="2"/>
  </w:num>
  <w:num w:numId="8">
    <w:abstractNumId w:val="1"/>
  </w:num>
  <w:num w:numId="9">
    <w:abstractNumId w:val="18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17"/>
  </w:num>
  <w:num w:numId="16">
    <w:abstractNumId w:val="9"/>
  </w:num>
  <w:num w:numId="17">
    <w:abstractNumId w:val="4"/>
  </w:num>
  <w:num w:numId="18">
    <w:abstractNumId w:val="13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drawingGridHorizontalSpacing w:val="100"/>
  <w:drawingGridVerticalSpacing w:val="127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73AEC"/>
    <w:rsid w:val="00005693"/>
    <w:rsid w:val="000338D3"/>
    <w:rsid w:val="000340A6"/>
    <w:rsid w:val="000468C2"/>
    <w:rsid w:val="0007343D"/>
    <w:rsid w:val="00080616"/>
    <w:rsid w:val="000A296B"/>
    <w:rsid w:val="000B40C1"/>
    <w:rsid w:val="000C0F79"/>
    <w:rsid w:val="000C24F6"/>
    <w:rsid w:val="000C5F0A"/>
    <w:rsid w:val="000F19B1"/>
    <w:rsid w:val="000F4FE5"/>
    <w:rsid w:val="0013137B"/>
    <w:rsid w:val="00133F2E"/>
    <w:rsid w:val="00144AA1"/>
    <w:rsid w:val="00146BD6"/>
    <w:rsid w:val="00157B57"/>
    <w:rsid w:val="0017075A"/>
    <w:rsid w:val="0019530F"/>
    <w:rsid w:val="001A3540"/>
    <w:rsid w:val="001B4A54"/>
    <w:rsid w:val="001C2C29"/>
    <w:rsid w:val="001C6964"/>
    <w:rsid w:val="001D32C8"/>
    <w:rsid w:val="001D5242"/>
    <w:rsid w:val="001E074F"/>
    <w:rsid w:val="001E4F13"/>
    <w:rsid w:val="00210DF4"/>
    <w:rsid w:val="00214E8D"/>
    <w:rsid w:val="00223D57"/>
    <w:rsid w:val="00242546"/>
    <w:rsid w:val="00251C4A"/>
    <w:rsid w:val="00271971"/>
    <w:rsid w:val="00277305"/>
    <w:rsid w:val="002A4100"/>
    <w:rsid w:val="002A7FFE"/>
    <w:rsid w:val="002B182D"/>
    <w:rsid w:val="002C7A2D"/>
    <w:rsid w:val="002E5E03"/>
    <w:rsid w:val="00302A75"/>
    <w:rsid w:val="0030514E"/>
    <w:rsid w:val="00320440"/>
    <w:rsid w:val="003242F5"/>
    <w:rsid w:val="00325D5B"/>
    <w:rsid w:val="003801A0"/>
    <w:rsid w:val="00384623"/>
    <w:rsid w:val="00395769"/>
    <w:rsid w:val="003968CE"/>
    <w:rsid w:val="003A3D3E"/>
    <w:rsid w:val="003C6099"/>
    <w:rsid w:val="003D1D73"/>
    <w:rsid w:val="003E06B8"/>
    <w:rsid w:val="00422509"/>
    <w:rsid w:val="004247FC"/>
    <w:rsid w:val="00425750"/>
    <w:rsid w:val="0043153F"/>
    <w:rsid w:val="00432D48"/>
    <w:rsid w:val="004508C9"/>
    <w:rsid w:val="004538FA"/>
    <w:rsid w:val="00480A37"/>
    <w:rsid w:val="004B270A"/>
    <w:rsid w:val="004B4794"/>
    <w:rsid w:val="004B631F"/>
    <w:rsid w:val="004D7288"/>
    <w:rsid w:val="004D7560"/>
    <w:rsid w:val="004E10BF"/>
    <w:rsid w:val="004E54B7"/>
    <w:rsid w:val="004F1E89"/>
    <w:rsid w:val="004F2C80"/>
    <w:rsid w:val="004F43D5"/>
    <w:rsid w:val="00501323"/>
    <w:rsid w:val="00503AF3"/>
    <w:rsid w:val="00514660"/>
    <w:rsid w:val="005451C2"/>
    <w:rsid w:val="00545D6E"/>
    <w:rsid w:val="00547C71"/>
    <w:rsid w:val="00551178"/>
    <w:rsid w:val="00555C6C"/>
    <w:rsid w:val="005711BD"/>
    <w:rsid w:val="00582119"/>
    <w:rsid w:val="00595CCB"/>
    <w:rsid w:val="00596F70"/>
    <w:rsid w:val="005A4EA0"/>
    <w:rsid w:val="005A5565"/>
    <w:rsid w:val="005C0197"/>
    <w:rsid w:val="005C26F0"/>
    <w:rsid w:val="005C591C"/>
    <w:rsid w:val="005F035F"/>
    <w:rsid w:val="00600D4F"/>
    <w:rsid w:val="0061381B"/>
    <w:rsid w:val="0062149D"/>
    <w:rsid w:val="006334F3"/>
    <w:rsid w:val="00635EF1"/>
    <w:rsid w:val="00636D22"/>
    <w:rsid w:val="006534C0"/>
    <w:rsid w:val="006844A4"/>
    <w:rsid w:val="006A4D8B"/>
    <w:rsid w:val="006A60BB"/>
    <w:rsid w:val="006B182E"/>
    <w:rsid w:val="006E5640"/>
    <w:rsid w:val="006F2497"/>
    <w:rsid w:val="007007D3"/>
    <w:rsid w:val="00711591"/>
    <w:rsid w:val="00716553"/>
    <w:rsid w:val="00717B7E"/>
    <w:rsid w:val="0072305D"/>
    <w:rsid w:val="0073598A"/>
    <w:rsid w:val="00746E54"/>
    <w:rsid w:val="00766280"/>
    <w:rsid w:val="00773AEC"/>
    <w:rsid w:val="00783234"/>
    <w:rsid w:val="007967FA"/>
    <w:rsid w:val="007A1C04"/>
    <w:rsid w:val="007A5832"/>
    <w:rsid w:val="007A6D41"/>
    <w:rsid w:val="007B15AF"/>
    <w:rsid w:val="007B6B69"/>
    <w:rsid w:val="007C7A68"/>
    <w:rsid w:val="007E4AC5"/>
    <w:rsid w:val="007F078B"/>
    <w:rsid w:val="007F3627"/>
    <w:rsid w:val="0080165A"/>
    <w:rsid w:val="00805B82"/>
    <w:rsid w:val="00817E7A"/>
    <w:rsid w:val="008238F7"/>
    <w:rsid w:val="00825DBE"/>
    <w:rsid w:val="008328D1"/>
    <w:rsid w:val="0085038E"/>
    <w:rsid w:val="00854CEB"/>
    <w:rsid w:val="0088024F"/>
    <w:rsid w:val="008820ED"/>
    <w:rsid w:val="008856F3"/>
    <w:rsid w:val="00895FC1"/>
    <w:rsid w:val="008D078E"/>
    <w:rsid w:val="008E2419"/>
    <w:rsid w:val="008E380F"/>
    <w:rsid w:val="008E3E4C"/>
    <w:rsid w:val="008E4061"/>
    <w:rsid w:val="00907DF6"/>
    <w:rsid w:val="009162C1"/>
    <w:rsid w:val="00934F91"/>
    <w:rsid w:val="0094056A"/>
    <w:rsid w:val="00966D7D"/>
    <w:rsid w:val="0098533C"/>
    <w:rsid w:val="009909B3"/>
    <w:rsid w:val="00997DB9"/>
    <w:rsid w:val="009B0A7D"/>
    <w:rsid w:val="009C2718"/>
    <w:rsid w:val="009D7724"/>
    <w:rsid w:val="009E0AD6"/>
    <w:rsid w:val="009E157A"/>
    <w:rsid w:val="009F40DF"/>
    <w:rsid w:val="00A01CAF"/>
    <w:rsid w:val="00A174AA"/>
    <w:rsid w:val="00A2322D"/>
    <w:rsid w:val="00A24A3D"/>
    <w:rsid w:val="00A344D4"/>
    <w:rsid w:val="00A4533D"/>
    <w:rsid w:val="00A57918"/>
    <w:rsid w:val="00A76712"/>
    <w:rsid w:val="00A76BF1"/>
    <w:rsid w:val="00A91616"/>
    <w:rsid w:val="00AE2C6F"/>
    <w:rsid w:val="00AF000A"/>
    <w:rsid w:val="00AF0032"/>
    <w:rsid w:val="00B10F8A"/>
    <w:rsid w:val="00B13596"/>
    <w:rsid w:val="00B441EA"/>
    <w:rsid w:val="00B62421"/>
    <w:rsid w:val="00B90A91"/>
    <w:rsid w:val="00BA1E14"/>
    <w:rsid w:val="00BB5429"/>
    <w:rsid w:val="00BC019C"/>
    <w:rsid w:val="00BC4062"/>
    <w:rsid w:val="00BD38AF"/>
    <w:rsid w:val="00BF3C6E"/>
    <w:rsid w:val="00BF53A0"/>
    <w:rsid w:val="00C00BA9"/>
    <w:rsid w:val="00C05DDE"/>
    <w:rsid w:val="00C17ABC"/>
    <w:rsid w:val="00C65A45"/>
    <w:rsid w:val="00C736D3"/>
    <w:rsid w:val="00C74960"/>
    <w:rsid w:val="00C951BB"/>
    <w:rsid w:val="00CB344F"/>
    <w:rsid w:val="00CB5B1D"/>
    <w:rsid w:val="00CE4A7C"/>
    <w:rsid w:val="00D036CA"/>
    <w:rsid w:val="00D17D93"/>
    <w:rsid w:val="00D262A2"/>
    <w:rsid w:val="00D4628D"/>
    <w:rsid w:val="00DA04EB"/>
    <w:rsid w:val="00DC0865"/>
    <w:rsid w:val="00DC2DA0"/>
    <w:rsid w:val="00DD5DF4"/>
    <w:rsid w:val="00DE23E7"/>
    <w:rsid w:val="00DE7FE8"/>
    <w:rsid w:val="00E03B50"/>
    <w:rsid w:val="00E045F6"/>
    <w:rsid w:val="00E140FA"/>
    <w:rsid w:val="00E2006E"/>
    <w:rsid w:val="00E22F7B"/>
    <w:rsid w:val="00E23DC1"/>
    <w:rsid w:val="00E337D9"/>
    <w:rsid w:val="00E578BA"/>
    <w:rsid w:val="00E62A63"/>
    <w:rsid w:val="00E644CF"/>
    <w:rsid w:val="00E73651"/>
    <w:rsid w:val="00E74664"/>
    <w:rsid w:val="00E74B89"/>
    <w:rsid w:val="00E87D69"/>
    <w:rsid w:val="00E94E22"/>
    <w:rsid w:val="00EB2350"/>
    <w:rsid w:val="00EE7F95"/>
    <w:rsid w:val="00F01103"/>
    <w:rsid w:val="00F11126"/>
    <w:rsid w:val="00F112C8"/>
    <w:rsid w:val="00F26C95"/>
    <w:rsid w:val="00F27200"/>
    <w:rsid w:val="00F30248"/>
    <w:rsid w:val="00F4572A"/>
    <w:rsid w:val="00F75EC3"/>
    <w:rsid w:val="00F86E0E"/>
    <w:rsid w:val="00F92AFA"/>
    <w:rsid w:val="00F94C03"/>
    <w:rsid w:val="00FA65AF"/>
    <w:rsid w:val="00FB18AC"/>
    <w:rsid w:val="00FB4D23"/>
    <w:rsid w:val="00FB6FD2"/>
    <w:rsid w:val="00FC6972"/>
    <w:rsid w:val="00FD1F6B"/>
    <w:rsid w:val="00FE7747"/>
    <w:rsid w:val="00FF2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3AEC"/>
    <w:rPr>
      <w:color w:val="000000"/>
      <w:kern w:val="28"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73AEC"/>
    <w:pPr>
      <w:keepNext/>
      <w:ind w:left="5529"/>
      <w:outlineLvl w:val="2"/>
    </w:pPr>
    <w:rPr>
      <w:b/>
      <w:color w:val="auto"/>
      <w:kern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547C71"/>
    <w:rPr>
      <w:b/>
      <w:sz w:val="24"/>
    </w:rPr>
  </w:style>
  <w:style w:type="character" w:styleId="Collegamentoipertestuale">
    <w:name w:val="Hyperlink"/>
    <w:basedOn w:val="Carpredefinitoparagrafo"/>
    <w:uiPriority w:val="99"/>
    <w:rsid w:val="00773AEC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773A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9909B3"/>
    <w:rPr>
      <w:sz w:val="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42546"/>
    <w:rPr>
      <w:color w:val="000000"/>
      <w:kern w:val="28"/>
      <w:sz w:val="2"/>
    </w:rPr>
  </w:style>
  <w:style w:type="character" w:styleId="Collegamentovisitato">
    <w:name w:val="FollowedHyperlink"/>
    <w:basedOn w:val="Carpredefinitoparagrafo"/>
    <w:uiPriority w:val="99"/>
    <w:rsid w:val="001E4F13"/>
    <w:rPr>
      <w:rFonts w:cs="Times New Roman"/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91616"/>
    <w:rPr>
      <w:color w:val="000000"/>
      <w:kern w:val="28"/>
    </w:rPr>
  </w:style>
  <w:style w:type="paragraph" w:styleId="Pidipagina">
    <w:name w:val="footer"/>
    <w:basedOn w:val="Normale"/>
    <w:link w:val="PidipaginaCarattere"/>
    <w:uiPriority w:val="99"/>
    <w:rsid w:val="00A916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91616"/>
    <w:rPr>
      <w:color w:val="000000"/>
      <w:kern w:val="28"/>
    </w:rPr>
  </w:style>
  <w:style w:type="paragraph" w:customStyle="1" w:styleId="Default">
    <w:name w:val="Default"/>
    <w:uiPriority w:val="99"/>
    <w:rsid w:val="004508C9"/>
    <w:pPr>
      <w:autoSpaceDE w:val="0"/>
      <w:autoSpaceDN w:val="0"/>
      <w:adjustRightInd w:val="0"/>
    </w:pPr>
    <w:rPr>
      <w:rFonts w:ascii="Futura" w:hAnsi="Futura" w:cs="Futur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4508C9"/>
    <w:rPr>
      <w:rFonts w:ascii="Times" w:hAnsi="Times"/>
      <w:color w:val="000000"/>
      <w:sz w:val="72"/>
    </w:rPr>
  </w:style>
  <w:style w:type="character" w:customStyle="1" w:styleId="A2">
    <w:name w:val="A2"/>
    <w:uiPriority w:val="99"/>
    <w:rsid w:val="004508C9"/>
    <w:rPr>
      <w:rFonts w:ascii="Times" w:hAnsi="Times"/>
      <w:i/>
      <w:color w:val="000000"/>
      <w:sz w:val="28"/>
    </w:rPr>
  </w:style>
  <w:style w:type="paragraph" w:customStyle="1" w:styleId="Pa1">
    <w:name w:val="Pa1"/>
    <w:basedOn w:val="Default"/>
    <w:next w:val="Default"/>
    <w:uiPriority w:val="99"/>
    <w:rsid w:val="004508C9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4508C9"/>
    <w:rPr>
      <w:rFonts w:ascii="HelveticaNeueLT Std Med" w:hAnsi="HelveticaNeueLT Std Med"/>
      <w:b/>
      <w:color w:val="000000"/>
      <w:sz w:val="36"/>
    </w:rPr>
  </w:style>
  <w:style w:type="paragraph" w:styleId="NormaleWeb">
    <w:name w:val="Normal (Web)"/>
    <w:basedOn w:val="Normale"/>
    <w:uiPriority w:val="99"/>
    <w:rsid w:val="007F3627"/>
    <w:pPr>
      <w:spacing w:after="75"/>
      <w:jc w:val="both"/>
    </w:pPr>
    <w:rPr>
      <w:color w:val="auto"/>
      <w:kern w:val="0"/>
      <w:sz w:val="24"/>
      <w:szCs w:val="24"/>
    </w:rPr>
  </w:style>
  <w:style w:type="paragraph" w:styleId="Paragrafoelenco">
    <w:name w:val="List Paragraph"/>
    <w:basedOn w:val="Normale"/>
    <w:uiPriority w:val="99"/>
    <w:qFormat/>
    <w:rsid w:val="00302A75"/>
    <w:pPr>
      <w:ind w:left="720"/>
      <w:contextualSpacing/>
    </w:pPr>
  </w:style>
  <w:style w:type="character" w:styleId="Enfasigrassetto">
    <w:name w:val="Strong"/>
    <w:basedOn w:val="Carpredefinitoparagrafo"/>
    <w:uiPriority w:val="99"/>
    <w:qFormat/>
    <w:rsid w:val="002C7A2D"/>
    <w:rPr>
      <w:rFonts w:cs="Times New Roman"/>
      <w:b/>
    </w:rPr>
  </w:style>
  <w:style w:type="character" w:styleId="Enfasicorsivo">
    <w:name w:val="Emphasis"/>
    <w:basedOn w:val="Carpredefinitoparagrafo"/>
    <w:uiPriority w:val="99"/>
    <w:qFormat/>
    <w:locked/>
    <w:rsid w:val="004D728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9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0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1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9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0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9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0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07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7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27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6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4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9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ic83000r@pec.istruzione.it" TargetMode="External"/><Relationship Id="rId1" Type="http://schemas.openxmlformats.org/officeDocument/2006/relationships/hyperlink" Target="mailto:naic83000r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Mariarosaria Farina</dc:creator>
  <cp:lastModifiedBy>rosa.criscuolo</cp:lastModifiedBy>
  <cp:revision>3</cp:revision>
  <cp:lastPrinted>2016-07-29T12:42:00Z</cp:lastPrinted>
  <dcterms:created xsi:type="dcterms:W3CDTF">2017-07-10T12:20:00Z</dcterms:created>
  <dcterms:modified xsi:type="dcterms:W3CDTF">2017-07-10T12:23:00Z</dcterms:modified>
</cp:coreProperties>
</file>